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94FACD" w14:textId="5BC8528A" w:rsidR="004E24AF" w:rsidRDefault="004E24AF" w:rsidP="004E24AF">
      <w:pPr>
        <w:shd w:val="clear" w:color="auto" w:fill="FFFFFF"/>
        <w:spacing w:after="0" w:line="240" w:lineRule="auto"/>
        <w:ind w:hanging="113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24AF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4BB12108" wp14:editId="29ECCF62">
            <wp:extent cx="6667500" cy="9159883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154" cy="9160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F1A58" w14:textId="77777777" w:rsidR="004E24AF" w:rsidRDefault="004E24AF" w:rsidP="004320B1">
      <w:pPr>
        <w:shd w:val="clear" w:color="auto" w:fill="FFFFFF"/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C331B0A" w14:textId="7BB282B3" w:rsidR="00221301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14:paraId="0FA126C0" w14:textId="2921AA4E" w:rsidR="00221301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Школьный отряд юных инспекторов движения (далее - отряд ЮИД)</w:t>
      </w: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 является добровольным объединением школьников ГБОУ «</w:t>
      </w:r>
      <w:r w:rsidR="00371D60"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Заинская школа №9»</w:t>
      </w: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создается в целях профилактик</w:t>
      </w:r>
      <w:r w:rsidR="00371D60"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дорожно-транспортного травматизма, формирования у школьников активной позиции в проведении работы</w:t>
      </w:r>
      <w:r w:rsidR="0021636A"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правилам детского дорожного-транспортного травматизма и безопасности дорожного движения</w:t>
      </w: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1B9D49D" w14:textId="77777777" w:rsidR="004320B1" w:rsidRDefault="004320B1" w:rsidP="004320B1">
      <w:pPr>
        <w:shd w:val="clear" w:color="auto" w:fill="FFFFFF"/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4585E9B" w14:textId="77777777" w:rsidR="00221301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Цели и задачи отряда ЮИД</w:t>
      </w:r>
    </w:p>
    <w:p w14:paraId="3D322565" w14:textId="77777777" w:rsidR="00221301" w:rsidRPr="004320B1" w:rsidRDefault="0021636A" w:rsidP="004320B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2.1</w:t>
      </w:r>
      <w:r w:rsidR="00221301" w:rsidRPr="00432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Цель:</w:t>
      </w:r>
    </w:p>
    <w:p w14:paraId="455BAEFF" w14:textId="738EF5D0" w:rsidR="00221301" w:rsidRPr="004320B1" w:rsidRDefault="00221301" w:rsidP="004320B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активизаци</w:t>
      </w:r>
      <w:r w:rsidR="00371D60"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школьных коллективов в работе по предупреждению детского дорожно-транспортного травматизма;</w:t>
      </w:r>
    </w:p>
    <w:p w14:paraId="1075C94E" w14:textId="77777777" w:rsidR="00371D60" w:rsidRPr="004320B1" w:rsidRDefault="00221301" w:rsidP="004320B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</w:t>
      </w:r>
      <w:r w:rsidR="00371D60"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внеурочной и внешкольной работы по БДД;</w:t>
      </w:r>
    </w:p>
    <w:p w14:paraId="3CBD4D1A" w14:textId="569E42CE" w:rsidR="00221301" w:rsidRPr="004320B1" w:rsidRDefault="00221301" w:rsidP="004320B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формирования у детей активной жизненной позиции, пропаганды здорового образа жизни;</w:t>
      </w:r>
    </w:p>
    <w:p w14:paraId="500A90D3" w14:textId="11B88177" w:rsidR="00221301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2.2   Задачи</w:t>
      </w:r>
      <w:r w:rsidR="00371D60" w:rsidRPr="00432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14:paraId="2779098B" w14:textId="77777777" w:rsidR="00221301" w:rsidRPr="004320B1" w:rsidRDefault="00221301" w:rsidP="004320B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широкое привлечение школьников к пропаганде правил безопасного поведения на дорогах;</w:t>
      </w:r>
    </w:p>
    <w:p w14:paraId="696FE7B8" w14:textId="77777777" w:rsidR="00221301" w:rsidRPr="004320B1" w:rsidRDefault="00221301" w:rsidP="004320B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 детей чувства ответственности, высокой культуры участника дорожного движения, коллективизма;</w:t>
      </w:r>
    </w:p>
    <w:p w14:paraId="05196FF7" w14:textId="77777777" w:rsidR="00221301" w:rsidRPr="004320B1" w:rsidRDefault="00221301" w:rsidP="004320B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практическими навыками работы по пропаганде ПДД.</w:t>
      </w:r>
    </w:p>
    <w:p w14:paraId="111E5165" w14:textId="77777777" w:rsidR="004320B1" w:rsidRDefault="004320B1" w:rsidP="004320B1">
      <w:pPr>
        <w:shd w:val="clear" w:color="auto" w:fill="FFFFFF"/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BE8FC58" w14:textId="77777777" w:rsidR="00221301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Организационно-правовые основы деятельности отряда ЮИД</w:t>
      </w:r>
    </w:p>
    <w:p w14:paraId="74259CD9" w14:textId="77777777" w:rsidR="00221301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Школьный Отряд ЮИД формируется из числа учащихся школы;</w:t>
      </w:r>
    </w:p>
    <w:p w14:paraId="153CE120" w14:textId="77777777" w:rsidR="00221301" w:rsidRPr="004320B1" w:rsidRDefault="00221301" w:rsidP="004320B1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школьные отряды ЮИД создаются на основании приказа директора образовательного учреждения и действуют в соответствии с Положением о школьном отряде ЮИД, планом работы отряда;</w:t>
      </w:r>
    </w:p>
    <w:p w14:paraId="756A3AD8" w14:textId="77777777" w:rsidR="00221301" w:rsidRPr="004320B1" w:rsidRDefault="00221301" w:rsidP="004320B1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учебного года подводятся итоги работы школьного отряда ЮИД.</w:t>
      </w:r>
    </w:p>
    <w:p w14:paraId="532558AC" w14:textId="77777777" w:rsidR="004320B1" w:rsidRDefault="004320B1" w:rsidP="004320B1">
      <w:pPr>
        <w:shd w:val="clear" w:color="auto" w:fill="FFFFFF"/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76067FC" w14:textId="77777777" w:rsidR="00221301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Деятельность школьного отряда ЮИД</w:t>
      </w:r>
    </w:p>
    <w:p w14:paraId="1881D73C" w14:textId="77777777" w:rsidR="00221301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Школьный отряд ЮИД осуществляет работу по основным направлениям, (видам деятельности):</w:t>
      </w:r>
    </w:p>
    <w:p w14:paraId="482AE479" w14:textId="77777777" w:rsidR="00221301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Информационная деятельность</w:t>
      </w:r>
      <w:r w:rsidRPr="00432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 </w:t>
      </w: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информационно-просветительской работы среди школьников: выпуск стенгазет, листовок по БДД, оказание помощи в проведении творческих конкурсов</w:t>
      </w:r>
    </w:p>
    <w:p w14:paraId="3BFC8A03" w14:textId="77777777" w:rsidR="00371D60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Пропагандистская д</w:t>
      </w:r>
      <w:r w:rsidR="0021636A" w:rsidRPr="00432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еятельность</w:t>
      </w:r>
      <w:r w:rsidRPr="00432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</w:t>
      </w:r>
      <w:r w:rsidRPr="00432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пропагандистской работы среди школьников по теме безопасности дорожного движения: создание агитбригад, проведение бесед, викторин, соревнований, конкурсов, тематических встреч</w:t>
      </w:r>
      <w:r w:rsidR="00371D60"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1503886" w14:textId="465B69F4" w:rsidR="00221301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Шефская деятельность</w:t>
      </w:r>
      <w:r w:rsidRPr="00432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 </w:t>
      </w: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среди учащихся начальных классов шефской работы: проведение конкурсов рисунков, поделок, концертов и пр. по теме безопасности движения, разучивание песен и стихов и др.</w:t>
      </w:r>
    </w:p>
    <w:p w14:paraId="7D951A75" w14:textId="2B019A79" w:rsidR="00221301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Патрульная деятельность -</w:t>
      </w: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участие в акциях по безопасности дорожного дви</w:t>
      </w:r>
      <w:r w:rsidR="0021636A"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жения,</w:t>
      </w: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возможные элементы патрулирования по предупреждению нарушений ПДД.</w:t>
      </w:r>
    </w:p>
    <w:p w14:paraId="5C24FA08" w14:textId="77777777" w:rsidR="00221301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указанных направлений, могут быть и другие.</w:t>
      </w:r>
    </w:p>
    <w:p w14:paraId="5AC7952D" w14:textId="77777777" w:rsidR="004320B1" w:rsidRDefault="004320B1" w:rsidP="004320B1">
      <w:pPr>
        <w:shd w:val="clear" w:color="auto" w:fill="FFFFFF"/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198F022" w14:textId="77777777" w:rsidR="00221301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Права и обязанности членов отряда ЮИД</w:t>
      </w:r>
    </w:p>
    <w:p w14:paraId="3340F90E" w14:textId="77777777" w:rsidR="00221301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Юный инспектор движения имеет право:</w:t>
      </w:r>
    </w:p>
    <w:p w14:paraId="5E9F6A79" w14:textId="656A1A3B" w:rsidR="00221301" w:rsidRPr="004320B1" w:rsidRDefault="00221301" w:rsidP="004320B1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обсуждении вопросов, относящихся к деятельности отряда и вносить свои предложения;</w:t>
      </w:r>
    </w:p>
    <w:p w14:paraId="24C47C60" w14:textId="77777777" w:rsidR="00221301" w:rsidRPr="004320B1" w:rsidRDefault="00221301" w:rsidP="004320B1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избирать и быть избранным в штаб отряда; </w:t>
      </w:r>
    </w:p>
    <w:p w14:paraId="20E42F3E" w14:textId="2C62B31D" w:rsidR="00221301" w:rsidRPr="004320B1" w:rsidRDefault="00221301" w:rsidP="004320B1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</w:t>
      </w:r>
      <w:r w:rsidR="001448C2"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мероприятиях</w:t>
      </w: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448C2"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акциях </w:t>
      </w: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безопасности дорожного движения.</w:t>
      </w:r>
    </w:p>
    <w:p w14:paraId="6CF5121F" w14:textId="77777777" w:rsidR="00221301" w:rsidRPr="004320B1" w:rsidRDefault="00221301" w:rsidP="004320B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Юный инспектор движения обязан:</w:t>
      </w:r>
    </w:p>
    <w:p w14:paraId="10C51CBC" w14:textId="77777777" w:rsidR="00221301" w:rsidRPr="004320B1" w:rsidRDefault="00221301" w:rsidP="004320B1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 участвовать в делах отряда, своевременно и точно выполнять задания;</w:t>
      </w:r>
    </w:p>
    <w:p w14:paraId="74EC1A4E" w14:textId="77777777" w:rsidR="00221301" w:rsidRPr="004320B1" w:rsidRDefault="00221301" w:rsidP="004320B1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изучать ПДД и быть примером в их соблюдении;</w:t>
      </w:r>
    </w:p>
    <w:p w14:paraId="20BA2384" w14:textId="77777777" w:rsidR="00221301" w:rsidRPr="004320B1" w:rsidRDefault="00221301" w:rsidP="004320B1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пропагандировать среди детей младшего возраста и сверстников правила безопасного поведения на улицах и дорогах;</w:t>
      </w:r>
    </w:p>
    <w:p w14:paraId="1FF13820" w14:textId="52C3BD50" w:rsidR="00221301" w:rsidRPr="004320B1" w:rsidRDefault="00221301" w:rsidP="004320B1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предупреждении нарушений детьми ПДД</w:t>
      </w:r>
      <w:r w:rsidR="001448C2"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5B2BF42" w14:textId="77777777" w:rsidR="004320B1" w:rsidRDefault="004320B1" w:rsidP="004320B1">
      <w:pPr>
        <w:shd w:val="clear" w:color="auto" w:fill="FFFFFF"/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8A960BA" w14:textId="26313B92" w:rsidR="00221301" w:rsidRPr="004320B1" w:rsidRDefault="001448C2" w:rsidP="004320B1">
      <w:pPr>
        <w:shd w:val="clear" w:color="auto" w:fill="FFFFFF"/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221301" w:rsidRPr="00432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Документация отряда ЮИД</w:t>
      </w:r>
    </w:p>
    <w:p w14:paraId="04F09897" w14:textId="503497D2" w:rsidR="00221301" w:rsidRPr="004320B1" w:rsidRDefault="00221301" w:rsidP="004320B1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членов отряда, атрибу</w:t>
      </w:r>
      <w:r w:rsidR="001448C2"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ты</w:t>
      </w: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D1A843E" w14:textId="77777777" w:rsidR="00221301" w:rsidRPr="004320B1" w:rsidRDefault="00221301" w:rsidP="004320B1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работы с отрядом на учебный год;</w:t>
      </w:r>
    </w:p>
    <w:p w14:paraId="1D4FF885" w14:textId="5470370F" w:rsidR="00221301" w:rsidRPr="004320B1" w:rsidRDefault="00221301" w:rsidP="004320B1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 о </w:t>
      </w:r>
      <w:r w:rsidR="00EA2613"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городских</w:t>
      </w:r>
      <w:r w:rsidR="001448C2"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, школьных</w:t>
      </w: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мероприятиях;</w:t>
      </w:r>
    </w:p>
    <w:p w14:paraId="1FFDD06C" w14:textId="77777777" w:rsidR="00221301" w:rsidRPr="004320B1" w:rsidRDefault="00221301" w:rsidP="004320B1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20B1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другое.</w:t>
      </w:r>
    </w:p>
    <w:p w14:paraId="67318B5C" w14:textId="1C6AC509" w:rsidR="00790AE6" w:rsidRPr="004320B1" w:rsidRDefault="00790AE6" w:rsidP="004320B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33D8BA2B" w14:textId="2F13587E" w:rsidR="001B44DB" w:rsidRDefault="001B44DB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36A3E1" w14:textId="0F39BADE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C29F1B" w14:textId="295E9B16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707163" w14:textId="4DBAA700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A58225" w14:textId="447E826F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5EB09E" w14:textId="7FAA847F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A9F9F1" w14:textId="52E66B7D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B68B8D" w14:textId="321484B4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33B732" w14:textId="5307CFC8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BB0498" w14:textId="3AAC2C5C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2EAA0C" w14:textId="6B3E8C63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9C9FE2" w14:textId="68AE8CEC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612230" w14:textId="286946DB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D01AF8" w14:textId="6FA78D02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D97BAB" w14:textId="7769FEFF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687F76" w14:textId="1BEEB167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188699" w14:textId="5AF06EAD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D2CD8B" w14:textId="36244083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CBB476" w14:textId="4CD6E8A9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A87468" w14:textId="3886B1E4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635843" w14:textId="583DD369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E45183" w14:textId="1017FDC9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6FD0C7" w14:textId="73A92414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D9FF8A" w14:textId="582D16BD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CE470C" w14:textId="088870E7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6003B7" w14:textId="7F7B6D5A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1F08DC" w14:textId="6AA3C0CD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28735B" w14:textId="55DE3FB3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3EA778" w14:textId="60AB8095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70B3BD" w14:textId="34AC2ACF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F3162C" w14:textId="47A6810F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B1E594" w14:textId="18C14366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43515B" w14:textId="3694FDD4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DA8BD4" w14:textId="37330761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AED307" w14:textId="3CE295A0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92EC0C" w14:textId="2E7668CB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9F04D2" w14:textId="6288B44B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799071" w14:textId="1FA707CF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E351FC" w14:textId="5CCD1CD1" w:rsidR="004E24AF" w:rsidRDefault="004E24AF" w:rsidP="004320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39D96A" w14:textId="11242428" w:rsidR="004E24AF" w:rsidRPr="004320B1" w:rsidRDefault="004E24AF" w:rsidP="004E24AF">
      <w:pPr>
        <w:spacing w:after="0" w:line="240" w:lineRule="auto"/>
        <w:ind w:hanging="1134"/>
        <w:jc w:val="both"/>
        <w:rPr>
          <w:rFonts w:ascii="Times New Roman" w:hAnsi="Times New Roman" w:cs="Times New Roman"/>
          <w:sz w:val="24"/>
          <w:szCs w:val="24"/>
        </w:rPr>
      </w:pPr>
      <w:r w:rsidRPr="004E24A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E827C02" wp14:editId="76486140">
            <wp:extent cx="6560820" cy="81610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820" cy="816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24AF" w:rsidRPr="004320B1" w:rsidSect="004320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122953"/>
    <w:multiLevelType w:val="multilevel"/>
    <w:tmpl w:val="FC865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A47EFE"/>
    <w:multiLevelType w:val="multilevel"/>
    <w:tmpl w:val="65B8E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24408C"/>
    <w:multiLevelType w:val="multilevel"/>
    <w:tmpl w:val="1CAC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5D4126"/>
    <w:multiLevelType w:val="multilevel"/>
    <w:tmpl w:val="131EA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473E84"/>
    <w:multiLevelType w:val="multilevel"/>
    <w:tmpl w:val="291EC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BA3ED9"/>
    <w:multiLevelType w:val="multilevel"/>
    <w:tmpl w:val="8C307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AA0BEE"/>
    <w:multiLevelType w:val="multilevel"/>
    <w:tmpl w:val="94503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C952796"/>
    <w:multiLevelType w:val="multilevel"/>
    <w:tmpl w:val="C7C08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D71"/>
    <w:rsid w:val="001448C2"/>
    <w:rsid w:val="001B44DB"/>
    <w:rsid w:val="0021636A"/>
    <w:rsid w:val="00221301"/>
    <w:rsid w:val="00257D71"/>
    <w:rsid w:val="00371D60"/>
    <w:rsid w:val="004320B1"/>
    <w:rsid w:val="004E24AF"/>
    <w:rsid w:val="00581680"/>
    <w:rsid w:val="006314C2"/>
    <w:rsid w:val="006B130D"/>
    <w:rsid w:val="007565D0"/>
    <w:rsid w:val="00790AE6"/>
    <w:rsid w:val="00D10842"/>
    <w:rsid w:val="00EA2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011CD"/>
  <w15:docId w15:val="{4D44FBBA-DE93-4A3B-B211-8C333D62C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371D60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4320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20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36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Воронова Татьяна Александровна</dc:creator>
  <cp:keywords/>
  <dc:description/>
  <cp:lastModifiedBy>школа №9 Заинская</cp:lastModifiedBy>
  <cp:revision>2</cp:revision>
  <cp:lastPrinted>2023-10-02T06:36:00Z</cp:lastPrinted>
  <dcterms:created xsi:type="dcterms:W3CDTF">2025-11-10T07:43:00Z</dcterms:created>
  <dcterms:modified xsi:type="dcterms:W3CDTF">2025-11-10T07:43:00Z</dcterms:modified>
</cp:coreProperties>
</file>